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A6" w:rsidRDefault="00A154A6" w:rsidP="00A154A6">
      <w:pPr>
        <w:jc w:val="center"/>
        <w:rPr>
          <w:b/>
        </w:rPr>
      </w:pPr>
      <w:r>
        <w:rPr>
          <w:b/>
        </w:rPr>
        <w:t>Dan škole</w:t>
      </w:r>
    </w:p>
    <w:p w:rsidR="00A154A6" w:rsidRDefault="00A154A6" w:rsidP="00A154A6">
      <w:pPr>
        <w:jc w:val="center"/>
        <w:rPr>
          <w:b/>
        </w:rPr>
      </w:pPr>
    </w:p>
    <w:p w:rsidR="00A154A6" w:rsidRDefault="00A154A6" w:rsidP="00A154A6">
      <w:pPr>
        <w:jc w:val="center"/>
        <w:rPr>
          <w:b/>
        </w:rPr>
      </w:pPr>
      <w:r w:rsidRPr="00C41986">
        <w:rPr>
          <w:b/>
        </w:rPr>
        <w:t>22. 04.2013. (ponedjeljak)</w:t>
      </w:r>
    </w:p>
    <w:p w:rsidR="00A154A6" w:rsidRPr="00C41986" w:rsidRDefault="00A154A6" w:rsidP="00A154A6">
      <w:pPr>
        <w:jc w:val="center"/>
        <w:rPr>
          <w:b/>
        </w:rPr>
      </w:pPr>
    </w:p>
    <w:p w:rsidR="00A154A6" w:rsidRDefault="00A154A6" w:rsidP="00A154A6">
      <w:r>
        <w:t>Dan škole – nenastavni dan - ¨Otvoreni dan¨</w:t>
      </w:r>
    </w:p>
    <w:p w:rsidR="00A154A6" w:rsidRDefault="00A154A6" w:rsidP="00A154A6"/>
    <w:p w:rsidR="00A154A6" w:rsidRDefault="00A154A6" w:rsidP="00A154A6">
      <w:r>
        <w:t>8.30 – 10.00 sati športska natjecanja – školsko igralište i dvorana škole</w:t>
      </w:r>
    </w:p>
    <w:p w:rsidR="003B44C4" w:rsidRDefault="003B44C4" w:rsidP="00A154A6">
      <w:r>
        <w:tab/>
      </w:r>
      <w:r>
        <w:tab/>
      </w:r>
      <w:r>
        <w:tab/>
        <w:t>(nogomet, odbojka, igra graničara)</w:t>
      </w:r>
    </w:p>
    <w:p w:rsidR="00A154A6" w:rsidRDefault="00A154A6" w:rsidP="00A154A6">
      <w:pPr>
        <w:rPr>
          <w:b/>
        </w:rPr>
      </w:pPr>
    </w:p>
    <w:p w:rsidR="00A154A6" w:rsidRDefault="003B44C4" w:rsidP="00A154A6">
      <w:r>
        <w:t xml:space="preserve">10.00 – 10,30 sati - </w:t>
      </w:r>
      <w:r w:rsidR="00A154A6">
        <w:t xml:space="preserve"> školski Eko-kviz – atrij škole</w:t>
      </w:r>
    </w:p>
    <w:p w:rsidR="00A154A6" w:rsidRDefault="00A154A6" w:rsidP="00A154A6"/>
    <w:p w:rsidR="00A154A6" w:rsidRDefault="003B44C4" w:rsidP="00A154A6">
      <w:r>
        <w:t>8.30 – 9.3</w:t>
      </w:r>
      <w:r w:rsidR="00A154A6">
        <w:t>0 sati – natjecanje ¨Sigurno u prometu¨ - školsko dvorište</w:t>
      </w:r>
    </w:p>
    <w:p w:rsidR="00A154A6" w:rsidRDefault="00A154A6" w:rsidP="00A154A6"/>
    <w:p w:rsidR="00A154A6" w:rsidRDefault="003B44C4" w:rsidP="00A154A6">
      <w:r>
        <w:t>9.30 – 10.3</w:t>
      </w:r>
      <w:r w:rsidR="00A154A6">
        <w:t>0 sati – prodajna izložba učeničkih radova – školski atrij</w:t>
      </w:r>
    </w:p>
    <w:p w:rsidR="00A154A6" w:rsidRDefault="00A154A6" w:rsidP="00A154A6"/>
    <w:p w:rsidR="00A154A6" w:rsidRDefault="00A154A6" w:rsidP="00A154A6">
      <w:r>
        <w:t>11.30 sati  - svečana školska priredba</w:t>
      </w:r>
    </w:p>
    <w:p w:rsidR="00E97901" w:rsidRDefault="00E97901"/>
    <w:sectPr w:rsidR="00E97901" w:rsidSect="00E9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4A6"/>
    <w:rsid w:val="003B44C4"/>
    <w:rsid w:val="00436D15"/>
    <w:rsid w:val="00496675"/>
    <w:rsid w:val="004E65A3"/>
    <w:rsid w:val="005E1E91"/>
    <w:rsid w:val="00605263"/>
    <w:rsid w:val="007E0A60"/>
    <w:rsid w:val="00A154A6"/>
    <w:rsid w:val="00A6648E"/>
    <w:rsid w:val="00B00890"/>
    <w:rsid w:val="00BC50C3"/>
    <w:rsid w:val="00E97901"/>
    <w:rsid w:val="00F4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Djuro</dc:creator>
  <cp:lastModifiedBy>Djuro</cp:lastModifiedBy>
  <cp:revision>3</cp:revision>
  <dcterms:created xsi:type="dcterms:W3CDTF">2013-04-16T10:29:00Z</dcterms:created>
  <dcterms:modified xsi:type="dcterms:W3CDTF">2013-04-18T07:18:00Z</dcterms:modified>
</cp:coreProperties>
</file>